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 TẢ CÔNG VIỆC NHÀ TẠO MẪU TÓC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5731200" cy="5321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32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